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132" w:rsidRPr="00A1045F" w:rsidRDefault="00634132" w:rsidP="00634132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9</w:t>
      </w:r>
    </w:p>
    <w:p w:rsidR="00634132" w:rsidRDefault="00634132" w:rsidP="00634132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организационно-технологической модели проведения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634132" w:rsidRPr="00450DE8" w:rsidRDefault="00634132" w:rsidP="00634132">
      <w:pPr>
        <w:ind w:left="5529"/>
        <w:rPr>
          <w:sz w:val="24"/>
          <w:szCs w:val="24"/>
        </w:rPr>
      </w:pPr>
    </w:p>
    <w:p w:rsidR="00634132" w:rsidRPr="00450DE8" w:rsidRDefault="00634132" w:rsidP="0063413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:rsidR="00634132" w:rsidRPr="00450DE8" w:rsidRDefault="00634132" w:rsidP="00634132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34132" w:rsidRPr="00450DE8" w:rsidRDefault="00634132" w:rsidP="0063413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228"/>
        <w:gridCol w:w="2268"/>
        <w:gridCol w:w="992"/>
        <w:gridCol w:w="1984"/>
      </w:tblGrid>
      <w:tr w:rsidR="00634132" w:rsidRPr="00450DE8" w:rsidTr="007331A4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</w:tr>
      <w:tr w:rsidR="00634132" w:rsidRPr="00450DE8" w:rsidTr="007331A4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34132" w:rsidRPr="00450DE8" w:rsidTr="007331A4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499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634132" w:rsidRPr="00450DE8" w:rsidTr="007331A4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443A74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34132">
              <w:rPr>
                <w:sz w:val="24"/>
                <w:szCs w:val="24"/>
              </w:rPr>
              <w:t xml:space="preserve"> классы</w:t>
            </w:r>
          </w:p>
        </w:tc>
      </w:tr>
      <w:tr w:rsidR="00634132" w:rsidRPr="00450DE8" w:rsidTr="007331A4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499F">
              <w:rPr>
                <w:sz w:val="24"/>
                <w:szCs w:val="24"/>
              </w:rPr>
              <w:t>16.10.2023, 17.10.2023</w:t>
            </w:r>
          </w:p>
        </w:tc>
      </w:tr>
      <w:tr w:rsidR="00634132" w:rsidRPr="00450DE8" w:rsidTr="007331A4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:rsidR="00634132" w:rsidRPr="00450DE8" w:rsidRDefault="00634132" w:rsidP="007331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634132" w:rsidRPr="00450DE8" w:rsidTr="007331A4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882">
              <w:t>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927296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7296">
              <w:rPr>
                <w:sz w:val="24"/>
                <w:szCs w:val="24"/>
              </w:rPr>
              <w:t>Ефимова А.Н.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3882">
              <w:t>8</w:t>
            </w:r>
            <w:proofErr w:type="gramStart"/>
            <w:r w:rsidRPr="00743882">
              <w:t xml:space="preserve"> В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64F4">
              <w:t>МБОУ</w:t>
            </w:r>
            <w:proofErr w:type="gramStart"/>
            <w:r w:rsidRPr="001A64F4">
              <w:t>«С</w:t>
            </w:r>
            <w:proofErr w:type="gramEnd"/>
            <w:r w:rsidRPr="001A64F4">
              <w:t>ОШ№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DDE">
              <w:t>53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34132">
              <w:rPr>
                <w:sz w:val="24"/>
                <w:szCs w:val="24"/>
              </w:rPr>
              <w:t>Победитель</w:t>
            </w:r>
          </w:p>
        </w:tc>
      </w:tr>
      <w:tr w:rsidR="00634132" w:rsidRPr="00450DE8" w:rsidTr="007331A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882">
              <w:t>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927296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27296">
              <w:rPr>
                <w:sz w:val="24"/>
                <w:szCs w:val="24"/>
              </w:rPr>
              <w:t>Долгушина</w:t>
            </w:r>
            <w:proofErr w:type="spellEnd"/>
            <w:r w:rsidRPr="00927296">
              <w:rPr>
                <w:sz w:val="24"/>
                <w:szCs w:val="24"/>
              </w:rPr>
              <w:t xml:space="preserve"> Д.М.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3882">
              <w:t>8</w:t>
            </w:r>
            <w:proofErr w:type="gramStart"/>
            <w:r w:rsidRPr="00743882">
              <w:t xml:space="preserve"> В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64F4">
              <w:t>МБОУ</w:t>
            </w:r>
            <w:proofErr w:type="gramStart"/>
            <w:r w:rsidRPr="001A64F4">
              <w:t>«С</w:t>
            </w:r>
            <w:proofErr w:type="gramEnd"/>
            <w:r w:rsidRPr="001A64F4">
              <w:t>ОШ№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DDE">
              <w:t>51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34132" w:rsidRPr="00450DE8" w:rsidTr="007331A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882">
              <w:t>3.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927296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27296">
              <w:rPr>
                <w:sz w:val="24"/>
                <w:szCs w:val="24"/>
              </w:rPr>
              <w:t>Курмель</w:t>
            </w:r>
            <w:proofErr w:type="spellEnd"/>
            <w:r w:rsidRPr="00927296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3882">
              <w:t>8</w:t>
            </w:r>
            <w:proofErr w:type="gramStart"/>
            <w:r w:rsidRPr="00743882">
              <w:t xml:space="preserve"> В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64F4">
              <w:t>МБОУ</w:t>
            </w:r>
            <w:proofErr w:type="gramStart"/>
            <w:r w:rsidRPr="001A64F4">
              <w:t>«С</w:t>
            </w:r>
            <w:proofErr w:type="gramEnd"/>
            <w:r w:rsidRPr="001A64F4">
              <w:t>ОШ№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DDE">
              <w:t>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Default="00634132">
            <w:r w:rsidRPr="007F560E">
              <w:rPr>
                <w:sz w:val="24"/>
                <w:szCs w:val="24"/>
              </w:rPr>
              <w:t>участник</w:t>
            </w:r>
          </w:p>
        </w:tc>
      </w:tr>
      <w:tr w:rsidR="00634132" w:rsidRPr="00450DE8" w:rsidTr="007331A4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882">
              <w:t>4.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927296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7296">
              <w:rPr>
                <w:sz w:val="24"/>
                <w:szCs w:val="24"/>
              </w:rPr>
              <w:t>Маркова М.П.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3882">
              <w:t>8 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64F4">
              <w:t>МБОУ</w:t>
            </w:r>
            <w:proofErr w:type="gramStart"/>
            <w:r w:rsidRPr="001A64F4">
              <w:t>«С</w:t>
            </w:r>
            <w:proofErr w:type="gramEnd"/>
            <w:r w:rsidRPr="001A64F4">
              <w:t>ОШ№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DDE">
              <w:t>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Default="00634132">
            <w:r w:rsidRPr="007F560E">
              <w:rPr>
                <w:sz w:val="24"/>
                <w:szCs w:val="24"/>
              </w:rPr>
              <w:t>участник</w:t>
            </w:r>
          </w:p>
        </w:tc>
      </w:tr>
      <w:tr w:rsidR="00634132" w:rsidRPr="00450DE8" w:rsidTr="007331A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34132" w:rsidRPr="00450DE8" w:rsidTr="007331A4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34132" w:rsidRPr="00450DE8" w:rsidTr="007331A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34132" w:rsidRPr="00450DE8" w:rsidTr="007331A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34132" w:rsidRPr="00450DE8" w:rsidTr="007331A4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34132" w:rsidRPr="00450DE8" w:rsidTr="007331A4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634132" w:rsidRPr="00450DE8" w:rsidRDefault="00634132" w:rsidP="0063413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34132" w:rsidRDefault="00634132" w:rsidP="0063413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634132" w:rsidRPr="00450DE8" w:rsidRDefault="00634132" w:rsidP="0063413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634132" w:rsidRPr="00450DE8" w:rsidTr="007331A4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34132" w:rsidRPr="00450DE8" w:rsidRDefault="00EB3FF6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Кадничанский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634132" w:rsidRPr="00450DE8" w:rsidTr="007331A4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:rsidR="00634132" w:rsidRDefault="00634132" w:rsidP="0063413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34132" w:rsidRDefault="00634132" w:rsidP="0063413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634132" w:rsidRPr="00450DE8" w:rsidRDefault="00634132" w:rsidP="0063413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634132" w:rsidRPr="00450DE8" w:rsidTr="007331A4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34132" w:rsidRPr="00450DE8" w:rsidRDefault="00EB3FF6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Казакова Ю.П.</w:t>
            </w:r>
          </w:p>
        </w:tc>
      </w:tr>
      <w:tr w:rsidR="00634132" w:rsidRPr="00450DE8" w:rsidTr="007331A4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34132" w:rsidRPr="00450DE8" w:rsidRDefault="00634132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:rsidR="00634132" w:rsidRPr="00450DE8" w:rsidRDefault="00634132" w:rsidP="0063413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34132" w:rsidRPr="00450DE8" w:rsidRDefault="00EB3FF6" w:rsidP="0063413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заполнения протокола  </w:t>
      </w:r>
      <w:bookmarkStart w:id="0" w:name="_GoBack"/>
      <w:bookmarkEnd w:id="0"/>
      <w:r>
        <w:rPr>
          <w:sz w:val="24"/>
          <w:szCs w:val="24"/>
        </w:rPr>
        <w:t>22.10.2023</w:t>
      </w:r>
      <w:r w:rsidR="00634132" w:rsidRPr="00450DE8">
        <w:rPr>
          <w:sz w:val="24"/>
          <w:szCs w:val="24"/>
        </w:rPr>
        <w:t>_________________________</w:t>
      </w:r>
    </w:p>
    <w:p w:rsidR="00634132" w:rsidRDefault="00634132" w:rsidP="00634132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p w:rsidR="00D87835" w:rsidRDefault="00D87835"/>
    <w:sectPr w:rsidR="00D87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909"/>
    <w:rsid w:val="00443A74"/>
    <w:rsid w:val="00634132"/>
    <w:rsid w:val="00927296"/>
    <w:rsid w:val="00C37909"/>
    <w:rsid w:val="00D87835"/>
    <w:rsid w:val="00EB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5</cp:revision>
  <dcterms:created xsi:type="dcterms:W3CDTF">2023-10-23T03:24:00Z</dcterms:created>
  <dcterms:modified xsi:type="dcterms:W3CDTF">2023-10-23T03:26:00Z</dcterms:modified>
</cp:coreProperties>
</file>